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68"/>
        <w:gridCol w:w="2630"/>
        <w:gridCol w:w="2630"/>
        <w:gridCol w:w="3417"/>
      </w:tblGrid>
      <w:tr w:rsidR="00AF74F9" w:rsidTr="00AF74F9">
        <w:tc>
          <w:tcPr>
            <w:tcW w:w="303" w:type="pct"/>
          </w:tcPr>
          <w:p w:rsidR="00AF74F9" w:rsidRPr="00AF74F9" w:rsidRDefault="00AF74F9" w:rsidP="00C77194">
            <w:pPr>
              <w:rPr>
                <w:b/>
                <w:sz w:val="24"/>
                <w:szCs w:val="24"/>
              </w:rPr>
            </w:pPr>
            <w:r w:rsidRPr="00AF74F9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424" w:type="pct"/>
          </w:tcPr>
          <w:p w:rsidR="00AF74F9" w:rsidRPr="00AF74F9" w:rsidRDefault="00AF74F9" w:rsidP="00C77194">
            <w:pPr>
              <w:rPr>
                <w:b/>
                <w:sz w:val="24"/>
                <w:szCs w:val="24"/>
              </w:rPr>
            </w:pPr>
            <w:r w:rsidRPr="00AF74F9">
              <w:rPr>
                <w:b/>
                <w:sz w:val="24"/>
                <w:szCs w:val="24"/>
              </w:rPr>
              <w:t>Name of Institution under construction</w:t>
            </w:r>
          </w:p>
        </w:tc>
        <w:tc>
          <w:tcPr>
            <w:tcW w:w="1424" w:type="pct"/>
          </w:tcPr>
          <w:p w:rsidR="00AF74F9" w:rsidRPr="00AF74F9" w:rsidRDefault="00AF74F9" w:rsidP="00C77194">
            <w:pPr>
              <w:rPr>
                <w:b/>
                <w:sz w:val="24"/>
                <w:szCs w:val="24"/>
              </w:rPr>
            </w:pPr>
            <w:r w:rsidRPr="00AF74F9">
              <w:rPr>
                <w:b/>
                <w:sz w:val="24"/>
                <w:szCs w:val="24"/>
              </w:rPr>
              <w:t xml:space="preserve">Construction Agency </w:t>
            </w:r>
            <w:proofErr w:type="spellStart"/>
            <w:r w:rsidRPr="00AF74F9">
              <w:rPr>
                <w:b/>
                <w:sz w:val="24"/>
                <w:szCs w:val="24"/>
              </w:rPr>
              <w:t>Panchayat</w:t>
            </w:r>
            <w:proofErr w:type="spellEnd"/>
            <w:r w:rsidRPr="00AF74F9">
              <w:rPr>
                <w:b/>
                <w:sz w:val="24"/>
                <w:szCs w:val="24"/>
              </w:rPr>
              <w:t>/ PWE/ Others</w:t>
            </w:r>
          </w:p>
        </w:tc>
        <w:tc>
          <w:tcPr>
            <w:tcW w:w="1849" w:type="pct"/>
          </w:tcPr>
          <w:p w:rsidR="00AF74F9" w:rsidRPr="00AF74F9" w:rsidRDefault="00AF74F9" w:rsidP="00C77194">
            <w:pPr>
              <w:rPr>
                <w:b/>
                <w:sz w:val="24"/>
                <w:szCs w:val="24"/>
              </w:rPr>
            </w:pPr>
            <w:r w:rsidRPr="00AF74F9">
              <w:rPr>
                <w:b/>
                <w:sz w:val="24"/>
                <w:szCs w:val="24"/>
              </w:rPr>
              <w:t>Remarks</w:t>
            </w:r>
            <w:proofErr w:type="gramStart"/>
            <w:r w:rsidRPr="00AF74F9">
              <w:rPr>
                <w:b/>
                <w:sz w:val="24"/>
                <w:szCs w:val="24"/>
              </w:rPr>
              <w:t>:-</w:t>
            </w:r>
            <w:proofErr w:type="gramEnd"/>
            <w:r w:rsidRPr="00AF74F9">
              <w:rPr>
                <w:b/>
                <w:sz w:val="24"/>
                <w:szCs w:val="24"/>
              </w:rPr>
              <w:t xml:space="preserve"> Delay in Construction/ Delay in Tender/ Poor Quality Material/ Others.</w:t>
            </w:r>
          </w:p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  <w:tr w:rsidR="00AF74F9" w:rsidTr="00AF74F9">
        <w:trPr>
          <w:trHeight w:val="432"/>
        </w:trPr>
        <w:tc>
          <w:tcPr>
            <w:tcW w:w="303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424" w:type="pct"/>
          </w:tcPr>
          <w:p w:rsidR="00AF74F9" w:rsidRDefault="00AF74F9" w:rsidP="00C77194"/>
        </w:tc>
        <w:tc>
          <w:tcPr>
            <w:tcW w:w="1849" w:type="pct"/>
          </w:tcPr>
          <w:p w:rsidR="00AF74F9" w:rsidRDefault="00AF74F9" w:rsidP="00C77194"/>
        </w:tc>
      </w:tr>
    </w:tbl>
    <w:p w:rsidR="0097198F" w:rsidRPr="00C011E2" w:rsidRDefault="0097198F" w:rsidP="00C011E2"/>
    <w:sectPr w:rsidR="0097198F" w:rsidRPr="00C011E2" w:rsidSect="00447626">
      <w:head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26" w:rsidRDefault="00447626" w:rsidP="00447626">
      <w:pPr>
        <w:spacing w:after="0"/>
      </w:pPr>
      <w:r>
        <w:separator/>
      </w:r>
    </w:p>
  </w:endnote>
  <w:endnote w:type="continuationSeparator" w:id="1">
    <w:p w:rsidR="00447626" w:rsidRDefault="00447626" w:rsidP="004476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26" w:rsidRDefault="00447626" w:rsidP="00447626">
      <w:pPr>
        <w:spacing w:after="0"/>
      </w:pPr>
      <w:r>
        <w:separator/>
      </w:r>
    </w:p>
  </w:footnote>
  <w:footnote w:type="continuationSeparator" w:id="1">
    <w:p w:rsidR="00447626" w:rsidRDefault="00447626" w:rsidP="0044762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26" w:rsidRPr="00024FB8" w:rsidRDefault="00AF74F9" w:rsidP="00024FB8">
    <w:pPr>
      <w:pStyle w:val="Header"/>
      <w:jc w:val="center"/>
      <w:rPr>
        <w:b/>
        <w:sz w:val="32"/>
        <w:szCs w:val="24"/>
      </w:rPr>
    </w:pPr>
    <w:r>
      <w:rPr>
        <w:b/>
        <w:sz w:val="32"/>
        <w:szCs w:val="24"/>
      </w:rPr>
      <w:t>740. Delay in Construction Work</w:t>
    </w:r>
  </w:p>
  <w:p w:rsidR="00447626" w:rsidRDefault="004476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C48"/>
    <w:rsid w:val="00024FB8"/>
    <w:rsid w:val="00030CB7"/>
    <w:rsid w:val="00042D54"/>
    <w:rsid w:val="001E0ED3"/>
    <w:rsid w:val="002960F9"/>
    <w:rsid w:val="002E3340"/>
    <w:rsid w:val="00341095"/>
    <w:rsid w:val="003D7283"/>
    <w:rsid w:val="00447626"/>
    <w:rsid w:val="004E0C6D"/>
    <w:rsid w:val="005537FF"/>
    <w:rsid w:val="00606398"/>
    <w:rsid w:val="00707B1F"/>
    <w:rsid w:val="007427D9"/>
    <w:rsid w:val="007A511C"/>
    <w:rsid w:val="0084140A"/>
    <w:rsid w:val="0084753D"/>
    <w:rsid w:val="008A7C0B"/>
    <w:rsid w:val="008B502E"/>
    <w:rsid w:val="008C2511"/>
    <w:rsid w:val="008F7C48"/>
    <w:rsid w:val="0097198F"/>
    <w:rsid w:val="00A000B5"/>
    <w:rsid w:val="00A2465A"/>
    <w:rsid w:val="00A736B1"/>
    <w:rsid w:val="00AF74F9"/>
    <w:rsid w:val="00B65517"/>
    <w:rsid w:val="00C011E2"/>
    <w:rsid w:val="00CE5A52"/>
    <w:rsid w:val="00E26439"/>
    <w:rsid w:val="00EC1353"/>
    <w:rsid w:val="00ED184F"/>
    <w:rsid w:val="00F8115C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F9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C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C4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6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7626"/>
  </w:style>
  <w:style w:type="paragraph" w:styleId="Footer">
    <w:name w:val="footer"/>
    <w:basedOn w:val="Normal"/>
    <w:link w:val="FooterChar"/>
    <w:uiPriority w:val="99"/>
    <w:semiHidden/>
    <w:unhideWhenUsed/>
    <w:rsid w:val="004476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2021-04-09T07:56:00Z</cp:lastPrinted>
  <dcterms:created xsi:type="dcterms:W3CDTF">2021-04-13T03:43:00Z</dcterms:created>
  <dcterms:modified xsi:type="dcterms:W3CDTF">2021-04-13T03:46:00Z</dcterms:modified>
</cp:coreProperties>
</file>